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5C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研究者履历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664"/>
        <w:gridCol w:w="339"/>
        <w:gridCol w:w="1043"/>
        <w:gridCol w:w="750"/>
        <w:gridCol w:w="862"/>
        <w:gridCol w:w="128"/>
        <w:gridCol w:w="755"/>
        <w:gridCol w:w="152"/>
        <w:gridCol w:w="646"/>
        <w:gridCol w:w="627"/>
      </w:tblGrid>
      <w:tr w14:paraId="3B0D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1AFF9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姓  名</w:t>
            </w:r>
          </w:p>
        </w:tc>
        <w:tc>
          <w:tcPr>
            <w:tcW w:w="11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5C18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42A1A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性 别</w:t>
            </w:r>
          </w:p>
        </w:tc>
        <w:tc>
          <w:tcPr>
            <w:tcW w:w="9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74B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7532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专 业</w:t>
            </w:r>
          </w:p>
        </w:tc>
        <w:tc>
          <w:tcPr>
            <w:tcW w:w="8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9788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DB88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76F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职   务</w:t>
            </w:r>
          </w:p>
        </w:tc>
        <w:tc>
          <w:tcPr>
            <w:tcW w:w="11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1F17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4D8AB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职 称</w:t>
            </w:r>
          </w:p>
        </w:tc>
        <w:tc>
          <w:tcPr>
            <w:tcW w:w="9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6B9D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4E07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学 历</w:t>
            </w:r>
          </w:p>
        </w:tc>
        <w:tc>
          <w:tcPr>
            <w:tcW w:w="8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0D55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5348F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495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工作单位</w:t>
            </w:r>
          </w:p>
        </w:tc>
        <w:tc>
          <w:tcPr>
            <w:tcW w:w="408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CF60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A7C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AE1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拟担任该试验</w:t>
            </w:r>
          </w:p>
          <w:p w14:paraId="56590D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项目的职务</w:t>
            </w:r>
          </w:p>
        </w:tc>
        <w:tc>
          <w:tcPr>
            <w:tcW w:w="408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05CC2">
            <w:pPr>
              <w:spacing w:line="360" w:lineRule="auto"/>
              <w:ind w:firstLine="315" w:firstLineChars="150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研究者       □ 研究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人员</w:t>
            </w:r>
          </w:p>
        </w:tc>
      </w:tr>
      <w:tr w14:paraId="7A8E1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9A4C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教育背景：</w:t>
            </w:r>
          </w:p>
          <w:p w14:paraId="45E0045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4E55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D54D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工作经历：</w:t>
            </w:r>
          </w:p>
          <w:p w14:paraId="6DDE7334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3062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B44FC0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社会任职：</w:t>
            </w:r>
          </w:p>
          <w:p w14:paraId="33EB19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019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2E20E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培训情况：</w:t>
            </w:r>
          </w:p>
          <w:p w14:paraId="340F2743">
            <w:pPr>
              <w:spacing w:line="360" w:lineRule="auto"/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  <w:t>培训机构、培训内容、培训时间、培训地点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vertAlign w:val="superscript"/>
              </w:rPr>
              <w:t>2</w:t>
            </w:r>
          </w:p>
          <w:p w14:paraId="09416A7A">
            <w:pPr>
              <w:spacing w:line="360" w:lineRule="auto"/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 w14:paraId="42CF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DFED2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承担临床试验或科研课题的情况（近三年）</w:t>
            </w:r>
          </w:p>
        </w:tc>
      </w:tr>
      <w:tr w14:paraId="061D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250B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试验/课题名称</w:t>
            </w:r>
          </w:p>
        </w:tc>
        <w:tc>
          <w:tcPr>
            <w:tcW w:w="1251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5FE9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试验/课题来源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vertAlign w:val="superscript"/>
              </w:rPr>
              <w:t>3</w:t>
            </w:r>
          </w:p>
        </w:tc>
        <w:tc>
          <w:tcPr>
            <w:tcW w:w="111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AE4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负责人/参与者</w:t>
            </w:r>
          </w:p>
        </w:tc>
        <w:tc>
          <w:tcPr>
            <w:tcW w:w="74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6222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是否完成</w:t>
            </w:r>
          </w:p>
        </w:tc>
      </w:tr>
      <w:tr w14:paraId="5F81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293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F575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1810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负责人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36B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参与者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9C62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是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1603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否</w:t>
            </w:r>
          </w:p>
        </w:tc>
      </w:tr>
      <w:tr w14:paraId="2E19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0D68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79B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E54F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BB54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59D851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8A131C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</w:tr>
      <w:tr w14:paraId="1C4B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EAC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A00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EF50B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CB54D5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D193FD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60CF40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</w:tr>
      <w:tr w14:paraId="18A4B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8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5F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51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D4F9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C4FBC0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D2367F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490A6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3583C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</w:p>
        </w:tc>
      </w:tr>
      <w:tr w14:paraId="5797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2D8FC">
            <w:pPr>
              <w:spacing w:before="468" w:beforeLines="150" w:after="156" w:afterLines="50" w:line="360" w:lineRule="auto"/>
              <w:ind w:firstLine="315" w:firstLineChars="150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签名：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                       日期：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u w:val="single"/>
              </w:rPr>
              <w:t xml:space="preserve">                      </w:t>
            </w:r>
          </w:p>
        </w:tc>
      </w:tr>
    </w:tbl>
    <w:p w14:paraId="461C4E63">
      <w:pPr>
        <w:spacing w:before="156" w:beforeLines="50" w:line="240" w:lineRule="auto"/>
        <w:rPr>
          <w:rFonts w:hint="default" w:ascii="Times New Roman" w:hAnsi="Times New Roman" w:eastAsia="仿宋_GB2312" w:cs="Times New Roman"/>
          <w:color w:val="00000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</w:rPr>
        <w:t>备注</w:t>
      </w:r>
      <w:r>
        <w:rPr>
          <w:rFonts w:hint="default" w:ascii="Times New Roman" w:hAnsi="Times New Roman" w:eastAsia="仿宋_GB2312" w:cs="Times New Roman"/>
          <w:color w:val="000000"/>
        </w:rPr>
        <w:t>：1.</w:t>
      </w:r>
      <w:r>
        <w:rPr>
          <w:rFonts w:hint="default" w:ascii="Times New Roman" w:hAnsi="Times New Roman" w:eastAsia="仿宋_GB2312" w:cs="Times New Roman"/>
          <w:color w:val="000000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color w:val="000000"/>
        </w:rPr>
        <w:t>研究者以及各研究</w:t>
      </w:r>
      <w:r>
        <w:rPr>
          <w:rFonts w:hint="default" w:ascii="Times New Roman" w:hAnsi="Times New Roman" w:eastAsia="仿宋_GB2312" w:cs="Times New Roman"/>
          <w:color w:val="000000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color w:val="000000"/>
        </w:rPr>
        <w:t>需要填写本表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。</w:t>
      </w:r>
    </w:p>
    <w:p w14:paraId="4AA19575">
      <w:pPr>
        <w:tabs>
          <w:tab w:val="left" w:pos="638"/>
        </w:tabs>
        <w:spacing w:before="50" w:line="240" w:lineRule="auto"/>
        <w:ind w:firstLine="630" w:firstLineChars="3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color w:val="000000"/>
        </w:rPr>
        <w:t>2.培训记</w:t>
      </w:r>
      <w:r>
        <w:rPr>
          <w:rFonts w:hint="default" w:ascii="Times New Roman" w:hAnsi="Times New Roman" w:eastAsia="仿宋_GB2312" w:cs="Times New Roman"/>
          <w:color w:val="000000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color w:val="000000"/>
        </w:rPr>
        <w:t>：根据实际情况填写。</w:t>
      </w:r>
    </w:p>
    <w:p w14:paraId="5AF4248E">
      <w:pPr>
        <w:spacing w:line="240" w:lineRule="auto"/>
        <w:ind w:firstLine="630" w:firstLineChars="300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eastAsia="仿宋_GB2312" w:cs="Times New Roman"/>
          <w:color w:val="000000"/>
        </w:rPr>
        <w:t>3.试验来源：请填写申办者名称。</w:t>
      </w:r>
    </w:p>
    <w:p w14:paraId="3E9C3596">
      <w:pPr>
        <w:rPr>
          <w:rFonts w:hint="eastAsia"/>
        </w:rPr>
      </w:pPr>
    </w:p>
    <w:p w14:paraId="06DA6200">
      <w:pPr>
        <w:widowControl/>
        <w:spacing w:after="156" w:afterLines="50"/>
        <w:ind w:firstLine="420" w:firstLineChars="200"/>
        <w:jc w:val="left"/>
        <w:rPr>
          <w:rFonts w:ascii="Times New Roman" w:hAnsi="Times New Roman" w:eastAsia="仿宋" w:cs="宋体"/>
          <w:bCs/>
          <w:color w:val="000000"/>
          <w:kern w:val="0"/>
        </w:rPr>
      </w:pPr>
    </w:p>
    <w:p w14:paraId="2AC26EB6">
      <w:pPr>
        <w:spacing w:line="360" w:lineRule="auto"/>
        <w:rPr>
          <w:rFonts w:cs="Times New Roman"/>
          <w:b/>
          <w:bCs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E10803C-162F-4259-8DB8-F3880835D99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7128FB5-70C2-4AB0-ABA9-6BD5DE89171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7F48BF06-605C-4368-9261-AD732927883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AF84CC2-EFB3-47C2-BEA3-A994040CF9D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BCD45A4-008F-46FF-95E8-9876B28023D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BCA49F46-7CDC-4DFB-9248-A8B67F898E8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1F5A29C9-F776-4E8E-84AE-AF90CB1EE33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EF656842-03C9-44AF-B357-0084E08925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5F19FFE5-3C4A-4637-BF12-8D38CCB053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1872C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84773C1"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2C602">
    <w:pPr>
      <w:pStyle w:val="3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>委员会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  </w:t>
    </w:r>
    <w:r>
      <w:rPr>
        <w:rFonts w:hint="eastAsia" w:ascii="仿宋_GB2312" w:hAnsi="仿宋_GB2312" w:eastAsia="仿宋_GB2312" w:cs="仿宋_GB2312"/>
      </w:rPr>
      <w:t xml:space="preserve">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      </w:t>
    </w:r>
    <w:r>
      <w:rPr>
        <w:rFonts w:hint="default" w:ascii="Times New Roman" w:hAnsi="Times New Roman" w:eastAsia="仿宋_GB2312" w:cs="Times New Roman"/>
      </w:rPr>
      <w:t>AF/SS-</w:t>
    </w:r>
    <w:r>
      <w:rPr>
        <w:rFonts w:hint="default" w:ascii="Times New Roman" w:hAnsi="Times New Roman" w:eastAsia="仿宋_GB2312" w:cs="Times New Roman"/>
        <w:lang w:val="en-US" w:eastAsia="zh-CN"/>
      </w:rPr>
      <w:t>14</w:t>
    </w:r>
    <w:r>
      <w:rPr>
        <w:rFonts w:hint="default" w:ascii="Times New Roman" w:hAnsi="Times New Roman" w:eastAsia="仿宋_GB2312" w:cs="Times New Roman"/>
      </w:rPr>
      <w:t>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F7B69"/>
    <w:rsid w:val="005A316D"/>
    <w:rsid w:val="005A5015"/>
    <w:rsid w:val="005F61B4"/>
    <w:rsid w:val="0066298D"/>
    <w:rsid w:val="006C0CCB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D7C2E85"/>
    <w:rsid w:val="0DC32663"/>
    <w:rsid w:val="0E125DA8"/>
    <w:rsid w:val="10356456"/>
    <w:rsid w:val="1045386A"/>
    <w:rsid w:val="10A35309"/>
    <w:rsid w:val="10C022CD"/>
    <w:rsid w:val="13CF295A"/>
    <w:rsid w:val="147700CB"/>
    <w:rsid w:val="1622286D"/>
    <w:rsid w:val="1A7603C9"/>
    <w:rsid w:val="1CD53646"/>
    <w:rsid w:val="1E1A7F82"/>
    <w:rsid w:val="1FBA2418"/>
    <w:rsid w:val="2870006C"/>
    <w:rsid w:val="2B166423"/>
    <w:rsid w:val="2B7733E2"/>
    <w:rsid w:val="2CF9552F"/>
    <w:rsid w:val="2E705132"/>
    <w:rsid w:val="2FAB0D4A"/>
    <w:rsid w:val="34F678C3"/>
    <w:rsid w:val="35DC6A5F"/>
    <w:rsid w:val="38A74091"/>
    <w:rsid w:val="38CC3C6B"/>
    <w:rsid w:val="3D765006"/>
    <w:rsid w:val="42C044A6"/>
    <w:rsid w:val="49CB2919"/>
    <w:rsid w:val="4CBB5702"/>
    <w:rsid w:val="4CBC456C"/>
    <w:rsid w:val="55745432"/>
    <w:rsid w:val="557D1DAB"/>
    <w:rsid w:val="58401DE4"/>
    <w:rsid w:val="58820B48"/>
    <w:rsid w:val="5CFC423B"/>
    <w:rsid w:val="5EB2565B"/>
    <w:rsid w:val="5F702900"/>
    <w:rsid w:val="61765189"/>
    <w:rsid w:val="64551D67"/>
    <w:rsid w:val="6E055933"/>
    <w:rsid w:val="7171122D"/>
    <w:rsid w:val="7912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眉 字符"/>
    <w:link w:val="3"/>
    <w:semiHidden/>
    <w:qFormat/>
    <w:locked/>
    <w:uiPriority w:val="99"/>
    <w:rPr>
      <w:sz w:val="18"/>
    </w:rPr>
  </w:style>
  <w:style w:type="character" w:customStyle="1" w:styleId="8">
    <w:name w:val="页脚 字符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208</Words>
  <Characters>211</Characters>
  <Lines>2</Lines>
  <Paragraphs>1</Paragraphs>
  <TotalTime>3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2017-03-06T03:31:00Z</cp:lastPrinted>
  <dcterms:modified xsi:type="dcterms:W3CDTF">2026-09-07T03:05:54Z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